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D3" w:rsidRPr="005A0EE3" w:rsidRDefault="00DD79D3" w:rsidP="00DD7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EE3">
        <w:rPr>
          <w:rFonts w:ascii="Times New Roman" w:hAnsi="Times New Roman" w:cs="Times New Roman"/>
          <w:b/>
          <w:sz w:val="28"/>
          <w:szCs w:val="28"/>
        </w:rPr>
        <w:t xml:space="preserve">План заданий на период с 23.03.2020 по 12.04.2020 </w:t>
      </w:r>
    </w:p>
    <w:p w:rsidR="00DD79D3" w:rsidRPr="005A0EE3" w:rsidRDefault="00DD79D3" w:rsidP="00DD7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EE3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отделения</w:t>
      </w:r>
      <w:r w:rsidRPr="005A0EE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Хоккей с шайбой</w:t>
      </w:r>
      <w:r w:rsidRPr="005A0EE3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tbl>
      <w:tblPr>
        <w:tblStyle w:val="a3"/>
        <w:tblW w:w="16160" w:type="dxa"/>
        <w:tblInd w:w="-601" w:type="dxa"/>
        <w:tblLook w:val="04A0"/>
      </w:tblPr>
      <w:tblGrid>
        <w:gridCol w:w="1275"/>
        <w:gridCol w:w="11483"/>
        <w:gridCol w:w="3402"/>
      </w:tblGrid>
      <w:tr w:rsidR="00DD79D3" w:rsidRPr="005A0EE3" w:rsidTr="0046086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D3" w:rsidRPr="005A0EE3" w:rsidRDefault="00DD79D3" w:rsidP="0046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E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A0EE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A0EE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A0EE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D3" w:rsidRPr="005A0EE3" w:rsidRDefault="00DD79D3" w:rsidP="0046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EE3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D3" w:rsidRPr="005A0EE3" w:rsidRDefault="00DD79D3" w:rsidP="0046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EE3">
              <w:rPr>
                <w:rFonts w:ascii="Times New Roman" w:hAnsi="Times New Roman" w:cs="Times New Roman"/>
                <w:b/>
                <w:sz w:val="28"/>
                <w:szCs w:val="28"/>
              </w:rPr>
              <w:t>Время (мин.)</w:t>
            </w:r>
          </w:p>
        </w:tc>
      </w:tr>
      <w:tr w:rsidR="00DD79D3" w:rsidRPr="005A0EE3" w:rsidTr="0046086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D3" w:rsidRPr="005A0EE3" w:rsidRDefault="00DD79D3" w:rsidP="00460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E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D3" w:rsidRPr="005A0EE3" w:rsidRDefault="00DD79D3" w:rsidP="0046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EE3">
              <w:rPr>
                <w:rFonts w:ascii="Times New Roman" w:hAnsi="Times New Roman" w:cs="Times New Roman"/>
                <w:sz w:val="28"/>
                <w:szCs w:val="28"/>
              </w:rPr>
              <w:t>Разминка (растяжка)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D3" w:rsidRPr="005A0EE3" w:rsidRDefault="00DD79D3" w:rsidP="00DD7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D79D3" w:rsidRPr="005A0EE3" w:rsidTr="0046086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D3" w:rsidRPr="005A0EE3" w:rsidRDefault="00DD79D3" w:rsidP="00460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E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D3" w:rsidRPr="0001225F" w:rsidRDefault="00DD79D3" w:rsidP="00DD79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79D3">
              <w:rPr>
                <w:rFonts w:ascii="Times New Roman" w:hAnsi="Times New Roman" w:cs="Times New Roman"/>
                <w:sz w:val="28"/>
                <w:szCs w:val="28"/>
              </w:rPr>
              <w:t>Упражнения для укрепления мышц костно-связочного аппарата и улучшения по</w:t>
            </w:r>
            <w:r w:rsidRPr="00DD79D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D79D3">
              <w:rPr>
                <w:rFonts w:ascii="Times New Roman" w:hAnsi="Times New Roman" w:cs="Times New Roman"/>
                <w:sz w:val="28"/>
                <w:szCs w:val="28"/>
              </w:rPr>
              <w:t>вижности в суставах.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D3" w:rsidRPr="005A0EE3" w:rsidRDefault="00DD79D3" w:rsidP="00DD7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D79D3" w:rsidRPr="005A0EE3" w:rsidTr="0046086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D3" w:rsidRPr="005A0EE3" w:rsidRDefault="00DD79D3" w:rsidP="00460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E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D3" w:rsidRPr="0001225F" w:rsidRDefault="00DD79D3" w:rsidP="00DD79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79D3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рук и плечевого пояса: сгибание и разгибание рук, махи, вращения, отведение и приведение, поднимание и опускание, рывковые движения.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D3" w:rsidRPr="005A0EE3" w:rsidRDefault="00DD79D3" w:rsidP="00DD7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D79D3" w:rsidRPr="005A0EE3" w:rsidTr="0046086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D3" w:rsidRPr="005A0EE3" w:rsidRDefault="00DD79D3" w:rsidP="00460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E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D3" w:rsidRPr="0001225F" w:rsidRDefault="00DD79D3" w:rsidP="00DD7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9D3">
              <w:rPr>
                <w:rFonts w:ascii="Times New Roman" w:hAnsi="Times New Roman" w:cs="Times New Roman"/>
                <w:sz w:val="28"/>
                <w:szCs w:val="28"/>
              </w:rPr>
              <w:t>Упражнения для мышц шеи и туловища: наклоны, повороты и вращения головы в различных направлениях; наклоны повороты и вращения туловища, вращение таза; подн</w:t>
            </w:r>
            <w:r w:rsidRPr="00DD79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D79D3">
              <w:rPr>
                <w:rFonts w:ascii="Times New Roman" w:hAnsi="Times New Roman" w:cs="Times New Roman"/>
                <w:sz w:val="28"/>
                <w:szCs w:val="28"/>
              </w:rPr>
              <w:t xml:space="preserve">мание и опускание прямых и согнутых ног в положении лёжа на спине, на животе, сидя, в висе; переход из положения лёжа в сидя и обратно; смешанные </w:t>
            </w:r>
            <w:proofErr w:type="gramStart"/>
            <w:r w:rsidRPr="00DD79D3">
              <w:rPr>
                <w:rFonts w:ascii="Times New Roman" w:hAnsi="Times New Roman" w:cs="Times New Roman"/>
                <w:sz w:val="28"/>
                <w:szCs w:val="28"/>
              </w:rPr>
              <w:t>упоры</w:t>
            </w:r>
            <w:proofErr w:type="gramEnd"/>
            <w:r w:rsidRPr="00DD79D3">
              <w:rPr>
                <w:rFonts w:ascii="Times New Roman" w:hAnsi="Times New Roman" w:cs="Times New Roman"/>
                <w:sz w:val="28"/>
                <w:szCs w:val="28"/>
              </w:rPr>
              <w:t xml:space="preserve"> и висы лицом и спиной вниз;  «угол» в исходном положении лежа, сидя; разнообразное сочетание этих упра</w:t>
            </w:r>
            <w:r w:rsidRPr="00DD79D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D79D3">
              <w:rPr>
                <w:rFonts w:ascii="Times New Roman" w:hAnsi="Times New Roman" w:cs="Times New Roman"/>
                <w:sz w:val="28"/>
                <w:szCs w:val="28"/>
              </w:rPr>
              <w:t>нений.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D3" w:rsidRPr="005A0EE3" w:rsidRDefault="00DD79D3" w:rsidP="00460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E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D79D3" w:rsidRPr="005A0EE3" w:rsidTr="0046086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D3" w:rsidRPr="005A0EE3" w:rsidRDefault="00DD79D3" w:rsidP="00460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A0E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D3" w:rsidRPr="00DD79D3" w:rsidRDefault="00DD79D3" w:rsidP="00DD7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9D3">
              <w:rPr>
                <w:rFonts w:ascii="Times New Roman" w:hAnsi="Times New Roman" w:cs="Times New Roman"/>
                <w:sz w:val="28"/>
                <w:szCs w:val="28"/>
              </w:rPr>
              <w:t>Упражнения для ног: поднимание на носках, ходьба на носках, пятках, внутренней и внешней сторонах стопы; вращение в голеностопных суставах; сгибание и разгибание ног в тазобедренном, голеностопном и коленных суставах; приседания; отведение и приведение; махи ногами в различных направлениях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D3" w:rsidRPr="005A0EE3" w:rsidRDefault="00DD79D3" w:rsidP="00460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D79D3" w:rsidRPr="005A0EE3" w:rsidTr="0046086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3" w:rsidRDefault="00DD79D3" w:rsidP="00460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3" w:rsidRPr="00DD79D3" w:rsidRDefault="00DD79D3" w:rsidP="00DD7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9D3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силы.</w:t>
            </w:r>
          </w:p>
          <w:p w:rsidR="00DD79D3" w:rsidRPr="0001225F" w:rsidRDefault="00DD79D3" w:rsidP="0046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3" w:rsidRPr="005A0EE3" w:rsidRDefault="00DD79D3" w:rsidP="00460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DD79D3" w:rsidRDefault="00DD79D3" w:rsidP="00DD7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9D3" w:rsidRDefault="00DD79D3" w:rsidP="00DD7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142">
        <w:rPr>
          <w:rFonts w:ascii="Times New Roman" w:hAnsi="Times New Roman" w:cs="Times New Roman"/>
          <w:b/>
          <w:sz w:val="28"/>
          <w:szCs w:val="28"/>
        </w:rPr>
        <w:t>План следует выполнять ежедневно,</w:t>
      </w: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Pr="006E3F01">
        <w:rPr>
          <w:rFonts w:ascii="Times New Roman" w:hAnsi="Times New Roman" w:cs="Times New Roman"/>
          <w:b/>
          <w:sz w:val="36"/>
          <w:szCs w:val="36"/>
        </w:rPr>
        <w:t>понедельника</w:t>
      </w:r>
      <w:r>
        <w:rPr>
          <w:rFonts w:ascii="Times New Roman" w:hAnsi="Times New Roman" w:cs="Times New Roman"/>
          <w:b/>
          <w:sz w:val="36"/>
          <w:szCs w:val="36"/>
        </w:rPr>
        <w:t xml:space="preserve"> по</w:t>
      </w:r>
      <w:r w:rsidRPr="006E3F01"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>суббот</w:t>
      </w:r>
      <w:r w:rsidRPr="006E3F01">
        <w:rPr>
          <w:rFonts w:ascii="Times New Roman" w:hAnsi="Times New Roman" w:cs="Times New Roman"/>
          <w:b/>
          <w:sz w:val="36"/>
          <w:szCs w:val="36"/>
        </w:rPr>
        <w:t>у</w:t>
      </w:r>
      <w:r w:rsidRPr="0078214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D79D3" w:rsidRPr="00454FAC" w:rsidRDefault="00DD79D3" w:rsidP="00DD79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142">
        <w:rPr>
          <w:rFonts w:ascii="Times New Roman" w:hAnsi="Times New Roman" w:cs="Times New Roman"/>
          <w:b/>
          <w:sz w:val="28"/>
          <w:szCs w:val="28"/>
        </w:rPr>
        <w:t>вплоть до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142">
        <w:rPr>
          <w:rFonts w:ascii="Times New Roman" w:hAnsi="Times New Roman" w:cs="Times New Roman"/>
          <w:b/>
          <w:sz w:val="28"/>
          <w:szCs w:val="28"/>
        </w:rPr>
        <w:t>возобновления тренировочного процесса!</w:t>
      </w:r>
    </w:p>
    <w:p w:rsidR="00DD79D3" w:rsidRPr="005A0EE3" w:rsidRDefault="00DD79D3" w:rsidP="00DD7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EE3">
        <w:rPr>
          <w:rFonts w:ascii="Times New Roman" w:hAnsi="Times New Roman" w:cs="Times New Roman"/>
          <w:b/>
          <w:sz w:val="28"/>
          <w:szCs w:val="28"/>
        </w:rPr>
        <w:t xml:space="preserve">По возобновлению занятий в отделениях, воспитанники должны сдать контрольные тесты по виду спорта, результаты которых будут занесены в протокол. </w:t>
      </w:r>
    </w:p>
    <w:p w:rsidR="00614695" w:rsidRDefault="00614695"/>
    <w:sectPr w:rsidR="00614695" w:rsidSect="00C95E3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E39"/>
    <w:rsid w:val="00195E8E"/>
    <w:rsid w:val="00597DC0"/>
    <w:rsid w:val="00614695"/>
    <w:rsid w:val="00742FB0"/>
    <w:rsid w:val="008B3A06"/>
    <w:rsid w:val="009E2592"/>
    <w:rsid w:val="00A533E6"/>
    <w:rsid w:val="00BA4C37"/>
    <w:rsid w:val="00C95E39"/>
    <w:rsid w:val="00D57BEF"/>
    <w:rsid w:val="00DD79D3"/>
    <w:rsid w:val="00E2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Курсив"/>
    <w:rsid w:val="00DD79D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2020-04-04T08:59:00Z</dcterms:created>
  <dcterms:modified xsi:type="dcterms:W3CDTF">2020-04-04T09:05:00Z</dcterms:modified>
</cp:coreProperties>
</file>